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7D5" w14:textId="168B8AE6" w:rsidR="001F7C7E" w:rsidRDefault="001F7C7E">
      <w:r w:rsidRPr="00506F15">
        <w:rPr>
          <w:b/>
          <w:bCs/>
        </w:rPr>
        <w:t>Homework</w:t>
      </w:r>
      <w:r>
        <w:t xml:space="preserve"> 1:</w:t>
      </w:r>
    </w:p>
    <w:p w14:paraId="472E58E0" w14:textId="77777777" w:rsidR="001F7C7E" w:rsidRDefault="001F7C7E">
      <w:pPr>
        <w:pStyle w:val="NormalWeb"/>
        <w:shd w:val="clear" w:color="auto" w:fill="FFFFFF"/>
        <w:divId w:val="1298487236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1. Create a draft of a Research Plan for your project, based on the brief outline shown in class (Lecture 2.1, slide 12).</w:t>
      </w:r>
    </w:p>
    <w:p w14:paraId="58147220" w14:textId="77777777" w:rsidR="001F7C7E" w:rsidRDefault="001F7C7E">
      <w:pPr>
        <w:pStyle w:val="NormalWeb"/>
        <w:shd w:val="clear" w:color="auto" w:fill="FFFFFF"/>
        <w:divId w:val="1298487236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2. Write down three research questions framing your research project.</w:t>
      </w:r>
    </w:p>
    <w:p w14:paraId="236B0CEB" w14:textId="77777777" w:rsidR="001F7C7E" w:rsidRDefault="001F7C7E">
      <w:pPr>
        <w:pStyle w:val="NormalWeb"/>
        <w:shd w:val="clear" w:color="auto" w:fill="FFFFFF"/>
        <w:divId w:val="1298487236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3. Create a draft of a long-term schedule for your research project.</w:t>
      </w:r>
    </w:p>
    <w:p w14:paraId="5CDB5E4C" w14:textId="77777777" w:rsidR="001F7C7E" w:rsidRDefault="001F7C7E" w:rsidP="001F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298487236"/>
        <w:rPr>
          <w:rFonts w:ascii="Lato" w:eastAsia="Times New Roman" w:hAnsi="Lato"/>
          <w:color w:val="2D3B45"/>
          <w:sz w:val="27"/>
          <w:szCs w:val="27"/>
        </w:rPr>
      </w:pPr>
      <w:r>
        <w:rPr>
          <w:rFonts w:ascii="Lato" w:eastAsia="Times New Roman" w:hAnsi="Lato"/>
          <w:color w:val="2D3B45"/>
          <w:sz w:val="27"/>
          <w:szCs w:val="27"/>
        </w:rPr>
        <w:t>Identify 5-10 work packages.</w:t>
      </w:r>
    </w:p>
    <w:p w14:paraId="66BD7C06" w14:textId="77777777" w:rsidR="001F7C7E" w:rsidRDefault="001F7C7E" w:rsidP="001F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298487236"/>
        <w:rPr>
          <w:rFonts w:ascii="Lato" w:eastAsia="Times New Roman" w:hAnsi="Lato"/>
          <w:color w:val="2D3B45"/>
          <w:sz w:val="27"/>
          <w:szCs w:val="27"/>
        </w:rPr>
      </w:pPr>
      <w:r>
        <w:rPr>
          <w:rFonts w:ascii="Lato" w:eastAsia="Times New Roman" w:hAnsi="Lato"/>
          <w:color w:val="2D3B45"/>
          <w:sz w:val="27"/>
          <w:szCs w:val="27"/>
        </w:rPr>
        <w:t>Estimate their duration.</w:t>
      </w:r>
    </w:p>
    <w:p w14:paraId="0E4BDA09" w14:textId="77777777" w:rsidR="001F7C7E" w:rsidRDefault="001F7C7E" w:rsidP="001F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298487236"/>
        <w:rPr>
          <w:rFonts w:ascii="Lato" w:eastAsia="Times New Roman" w:hAnsi="Lato"/>
          <w:color w:val="2D3B45"/>
          <w:sz w:val="27"/>
          <w:szCs w:val="27"/>
        </w:rPr>
      </w:pPr>
      <w:r>
        <w:rPr>
          <w:rFonts w:ascii="Lato" w:eastAsia="Times New Roman" w:hAnsi="Lato"/>
          <w:color w:val="2D3B45"/>
          <w:sz w:val="27"/>
          <w:szCs w:val="27"/>
        </w:rPr>
        <w:t xml:space="preserve">Schedule them within the timeline of your MS/PhD </w:t>
      </w:r>
      <w:proofErr w:type="spellStart"/>
      <w:r>
        <w:rPr>
          <w:rFonts w:ascii="Lato" w:eastAsia="Times New Roman" w:hAnsi="Lato"/>
          <w:color w:val="2D3B45"/>
          <w:sz w:val="27"/>
          <w:szCs w:val="27"/>
        </w:rPr>
        <w:t>programme</w:t>
      </w:r>
      <w:proofErr w:type="spellEnd"/>
      <w:r>
        <w:rPr>
          <w:rFonts w:ascii="Lato" w:eastAsia="Times New Roman" w:hAnsi="Lato"/>
          <w:color w:val="2D3B45"/>
          <w:sz w:val="27"/>
          <w:szCs w:val="27"/>
        </w:rPr>
        <w:t>.</w:t>
      </w:r>
    </w:p>
    <w:p w14:paraId="2CC71DC4" w14:textId="44149659" w:rsidR="001F7C7E" w:rsidRDefault="00590E2C">
      <w:r w:rsidRPr="00506F15">
        <w:rPr>
          <w:b/>
          <w:bCs/>
        </w:rPr>
        <w:t>Homework</w:t>
      </w:r>
      <w:r>
        <w:t xml:space="preserve"> 2:</w:t>
      </w:r>
    </w:p>
    <w:p w14:paraId="153263C7" w14:textId="77777777" w:rsidR="001C4F75" w:rsidRDefault="001C4F75">
      <w:pPr>
        <w:pStyle w:val="NormalWeb"/>
        <w:shd w:val="clear" w:color="auto" w:fill="FFFFFF"/>
        <w:divId w:val="1930191676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1. Create a draft thesis structure for your project.</w:t>
      </w:r>
    </w:p>
    <w:p w14:paraId="492A7E44" w14:textId="77777777" w:rsidR="001C4F75" w:rsidRDefault="001C4F75">
      <w:pPr>
        <w:pStyle w:val="NormalWeb"/>
        <w:shd w:val="clear" w:color="auto" w:fill="FFFFFF"/>
        <w:divId w:val="1930191676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2. Critically review a scientific paper relevant to your research project, and annotate which parts you find particularly well written or argued, and where you find the writing or argumentation could be improved.</w:t>
      </w:r>
    </w:p>
    <w:p w14:paraId="2BE2DF60" w14:textId="493C6C61" w:rsidR="00DC09D3" w:rsidRDefault="00DC09D3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Homework 3:</w:t>
      </w:r>
    </w:p>
    <w:p w14:paraId="0109E4EA" w14:textId="44D3E6CA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 xml:space="preserve">MS students: Pick a MS thesis </w:t>
      </w:r>
    </w:p>
    <w:p w14:paraId="739FA691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Check the abstract and introduction section and mark typos, inconsistent formats, abbreviations, etc.</w:t>
      </w:r>
    </w:p>
    <w:p w14:paraId="4EC60668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Check the reference list: is the format consistent and correct for all references?</w:t>
      </w:r>
    </w:p>
    <w:p w14:paraId="1DF0A138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Examine some figures and tables including figure captions and table descriptions:</w:t>
      </w:r>
    </w:p>
    <w:p w14:paraId="3365A83A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Is information presented in a clear way in figures and tables?</w:t>
      </w:r>
    </w:p>
    <w:p w14:paraId="5DF38C77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Is space used in an appropriate way?</w:t>
      </w:r>
    </w:p>
    <w:p w14:paraId="63609170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Is the presented information easily visible?</w:t>
      </w:r>
    </w:p>
    <w:p w14:paraId="0AB85839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Is the format consistent and appropriate?</w:t>
      </w:r>
    </w:p>
    <w:p w14:paraId="5D1D30B6" w14:textId="77777777" w:rsidR="00332A89" w:rsidRDefault="00332A89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Act as a reviewer and make a few notes!</w:t>
      </w:r>
    </w:p>
    <w:p w14:paraId="663BBD5F" w14:textId="77777777" w:rsidR="00E1384E" w:rsidRDefault="00E1384E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</w:p>
    <w:p w14:paraId="5C46AA20" w14:textId="643E5822" w:rsidR="00E1384E" w:rsidRDefault="00E1384E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Homework 4:</w:t>
      </w:r>
    </w:p>
    <w:p w14:paraId="6849F1E2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Style w:val="Strong"/>
          <w:rFonts w:ascii="Lato" w:hAnsi="Lato"/>
          <w:color w:val="2D3B45"/>
          <w:sz w:val="27"/>
          <w:szCs w:val="27"/>
        </w:rPr>
        <w:t>1) Prepare a figure for your thesis (a diagram, a map, a figure with several photos arranged in different panels, or something else) and add a caption</w:t>
      </w:r>
    </w:p>
    <w:p w14:paraId="77D1598B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Try to use appropriate software tools. Make sure that</w:t>
      </w:r>
    </w:p>
    <w:p w14:paraId="35651FA9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line thicknesses,</w:t>
      </w:r>
    </w:p>
    <w:p w14:paraId="037C5B1C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 xml:space="preserve">- selected </w:t>
      </w:r>
      <w:proofErr w:type="spellStart"/>
      <w:r>
        <w:rPr>
          <w:rFonts w:ascii="Lato" w:hAnsi="Lato"/>
          <w:color w:val="2D3B45"/>
          <w:sz w:val="27"/>
          <w:szCs w:val="27"/>
        </w:rPr>
        <w:t>colours</w:t>
      </w:r>
      <w:proofErr w:type="spellEnd"/>
      <w:r>
        <w:rPr>
          <w:rFonts w:ascii="Lato" w:hAnsi="Lato"/>
          <w:color w:val="2D3B45"/>
          <w:sz w:val="27"/>
          <w:szCs w:val="27"/>
        </w:rPr>
        <w:t>,</w:t>
      </w:r>
    </w:p>
    <w:p w14:paraId="54BFE3F0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font sizes</w:t>
      </w:r>
    </w:p>
    <w:p w14:paraId="609852D1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and the arrangement of text in the figure</w:t>
      </w:r>
    </w:p>
    <w:p w14:paraId="4EADF397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and/or the arrangement of different panels</w:t>
      </w:r>
    </w:p>
    <w:p w14:paraId="0266D5A1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are appropriate.</w:t>
      </w:r>
    </w:p>
    <w:p w14:paraId="3E1E38F0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Style w:val="Strong"/>
          <w:rFonts w:ascii="Lato" w:hAnsi="Lato"/>
          <w:color w:val="2D3B45"/>
          <w:sz w:val="27"/>
          <w:szCs w:val="27"/>
        </w:rPr>
        <w:t>2) Prepare a table of data for your thesis and add a description (title)</w:t>
      </w:r>
    </w:p>
    <w:p w14:paraId="287B128D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Use the typical format of a table in a published paper:</w:t>
      </w:r>
    </w:p>
    <w:p w14:paraId="14838105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do not show vertical lines,</w:t>
      </w:r>
    </w:p>
    <w:p w14:paraId="13F94F79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 xml:space="preserve">- align data </w:t>
      </w:r>
      <w:proofErr w:type="gramStart"/>
      <w:r>
        <w:rPr>
          <w:rFonts w:ascii="Lato" w:hAnsi="Lato"/>
          <w:color w:val="2D3B45"/>
          <w:sz w:val="27"/>
          <w:szCs w:val="27"/>
        </w:rPr>
        <w:t>consistently,  and</w:t>
      </w:r>
      <w:proofErr w:type="gramEnd"/>
    </w:p>
    <w:p w14:paraId="5E6A8057" w14:textId="77777777" w:rsidR="00E1384E" w:rsidRDefault="00E1384E">
      <w:pPr>
        <w:pStyle w:val="NormalWeb"/>
        <w:shd w:val="clear" w:color="auto" w:fill="FFFFFF"/>
        <w:divId w:val="1945652588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- do not include units in the data cells.</w:t>
      </w:r>
    </w:p>
    <w:p w14:paraId="7BEF63ED" w14:textId="77777777" w:rsidR="00506F15" w:rsidRDefault="00506F15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</w:p>
    <w:p w14:paraId="49608FD3" w14:textId="47895E31" w:rsidR="00E1384E" w:rsidRDefault="008A1D6E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 xml:space="preserve">Homework </w:t>
      </w:r>
      <w:r w:rsidR="00E1384E">
        <w:rPr>
          <w:rFonts w:ascii="Lato" w:hAnsi="Lato"/>
          <w:color w:val="2D3B45"/>
          <w:sz w:val="27"/>
          <w:szCs w:val="27"/>
        </w:rPr>
        <w:t>5</w:t>
      </w:r>
      <w:r>
        <w:rPr>
          <w:rFonts w:ascii="Lato" w:hAnsi="Lato"/>
          <w:color w:val="2D3B45"/>
          <w:sz w:val="27"/>
          <w:szCs w:val="27"/>
        </w:rPr>
        <w:t>:</w:t>
      </w:r>
    </w:p>
    <w:p w14:paraId="66A5BA58" w14:textId="2FF3C92A" w:rsidR="008A66A0" w:rsidRDefault="008A66A0" w:rsidP="008A66A0">
      <w:pPr>
        <w:pStyle w:val="NormalWeb"/>
        <w:numPr>
          <w:ilvl w:val="0"/>
          <w:numId w:val="2"/>
        </w:numPr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Perform an initial literature survey on your topic (or a particular aspect of your topic).</w:t>
      </w:r>
    </w:p>
    <w:p w14:paraId="7EEAB8CD" w14:textId="77777777" w:rsidR="008A66A0" w:rsidRDefault="008A66A0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</w:p>
    <w:p w14:paraId="0DC093D3" w14:textId="4FAD2941" w:rsidR="008A66A0" w:rsidRDefault="008A66A0" w:rsidP="008A66A0">
      <w:pPr>
        <w:pStyle w:val="NormalWeb"/>
        <w:numPr>
          <w:ilvl w:val="0"/>
          <w:numId w:val="2"/>
        </w:numPr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Import some of the sources you found (ideally, from different types of publication venues) into a reference management tool of your choice, and create an export of the list (in a style commonly used in your field) that you can submit to Canvas as a PDF.</w:t>
      </w:r>
    </w:p>
    <w:p w14:paraId="6849A1A1" w14:textId="77777777" w:rsidR="00936999" w:rsidRDefault="00936999" w:rsidP="00936999">
      <w:pPr>
        <w:pStyle w:val="ListParagraph"/>
        <w:divId w:val="337657924"/>
        <w:rPr>
          <w:rFonts w:ascii="Lato" w:hAnsi="Lato"/>
          <w:color w:val="2D3B45"/>
          <w:sz w:val="27"/>
          <w:szCs w:val="27"/>
        </w:rPr>
      </w:pPr>
    </w:p>
    <w:p w14:paraId="4CFB85D2" w14:textId="77777777" w:rsidR="00936999" w:rsidRDefault="00936999" w:rsidP="00936999">
      <w:pPr>
        <w:pStyle w:val="NormalWeb"/>
        <w:shd w:val="clear" w:color="auto" w:fill="FFFFFF"/>
        <w:ind w:left="720"/>
        <w:divId w:val="337657924"/>
        <w:rPr>
          <w:rFonts w:ascii="Lato" w:hAnsi="Lato"/>
          <w:color w:val="2D3B45"/>
          <w:sz w:val="27"/>
          <w:szCs w:val="27"/>
        </w:rPr>
      </w:pPr>
    </w:p>
    <w:p w14:paraId="39A02950" w14:textId="77777777" w:rsidR="00DC09D3" w:rsidRDefault="00DC09D3">
      <w:pPr>
        <w:pStyle w:val="NormalWeb"/>
        <w:shd w:val="clear" w:color="auto" w:fill="FFFFFF"/>
        <w:divId w:val="337657924"/>
        <w:rPr>
          <w:rFonts w:ascii="Lato" w:hAnsi="Lato"/>
          <w:color w:val="2D3B45"/>
          <w:sz w:val="27"/>
          <w:szCs w:val="27"/>
        </w:rPr>
      </w:pPr>
      <w:r>
        <w:rPr>
          <w:rFonts w:ascii="Lato" w:hAnsi="Lato"/>
          <w:color w:val="2D3B45"/>
          <w:sz w:val="27"/>
          <w:szCs w:val="27"/>
        </w:rPr>
        <w:t> </w:t>
      </w:r>
    </w:p>
    <w:p w14:paraId="652BFBD9" w14:textId="77777777" w:rsidR="00590E2C" w:rsidRDefault="00590E2C"/>
    <w:sectPr w:rsidR="0059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09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B3E88"/>
    <w:multiLevelType w:val="hybridMultilevel"/>
    <w:tmpl w:val="B8705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4453">
    <w:abstractNumId w:val="0"/>
  </w:num>
  <w:num w:numId="2" w16cid:durableId="39698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7E"/>
    <w:rsid w:val="001C4F75"/>
    <w:rsid w:val="001F7C7E"/>
    <w:rsid w:val="00332A89"/>
    <w:rsid w:val="00506F15"/>
    <w:rsid w:val="00590E2C"/>
    <w:rsid w:val="008A1D6E"/>
    <w:rsid w:val="008A66A0"/>
    <w:rsid w:val="00936999"/>
    <w:rsid w:val="009F7411"/>
    <w:rsid w:val="00DC09D3"/>
    <w:rsid w:val="00E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8D34A"/>
  <w15:chartTrackingRefBased/>
  <w15:docId w15:val="{41841F42-B0B7-8E4B-B0DC-A026E76F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7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369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3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faride_barghi@hotmail.com</dc:creator>
  <cp:keywords/>
  <dc:description/>
  <cp:lastModifiedBy>faride_barghi@hotmail.com</cp:lastModifiedBy>
  <cp:revision>2</cp:revision>
  <dcterms:created xsi:type="dcterms:W3CDTF">2023-11-23T22:06:00Z</dcterms:created>
  <dcterms:modified xsi:type="dcterms:W3CDTF">2023-11-23T22:06:00Z</dcterms:modified>
</cp:coreProperties>
</file>